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86"/>
        <w:tblW w:w="5107" w:type="pct"/>
        <w:tblLook w:val="0000" w:firstRow="0" w:lastRow="0" w:firstColumn="0" w:lastColumn="0" w:noHBand="0" w:noVBand="0"/>
      </w:tblPr>
      <w:tblGrid>
        <w:gridCol w:w="1651"/>
        <w:gridCol w:w="8414"/>
      </w:tblGrid>
      <w:tr w:rsidR="009D769F" w:rsidRPr="00AE37C8" w14:paraId="36F61E65" w14:textId="77777777" w:rsidTr="00793E27">
        <w:trPr>
          <w:trHeight w:hRule="exact" w:val="1573"/>
        </w:trPr>
        <w:tc>
          <w:tcPr>
            <w:tcW w:w="820" w:type="pct"/>
            <w:vAlign w:val="center"/>
          </w:tcPr>
          <w:p w14:paraId="3560D227" w14:textId="77777777" w:rsidR="009D769F" w:rsidRPr="00AE37C8" w:rsidRDefault="009D769F" w:rsidP="00793E27">
            <w:pPr>
              <w:pStyle w:val="Title"/>
              <w:tabs>
                <w:tab w:val="center" w:pos="2805"/>
                <w:tab w:val="center" w:pos="8228"/>
              </w:tabs>
              <w:spacing w:before="0" w:after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noProof/>
                <w:sz w:val="22"/>
                <w:szCs w:val="20"/>
                <w:lang w:val="en-AU" w:eastAsia="en-AU"/>
              </w:rPr>
              <w:drawing>
                <wp:anchor distT="0" distB="0" distL="114300" distR="114300" simplePos="0" relativeHeight="251659776" behindDoc="0" locked="0" layoutInCell="1" allowOverlap="1" wp14:anchorId="1AF8C72F" wp14:editId="54FE1C48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77470</wp:posOffset>
                  </wp:positionV>
                  <wp:extent cx="836295" cy="699135"/>
                  <wp:effectExtent l="0" t="0" r="1905" b="571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SM - Logo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0" w:type="pct"/>
            <w:vAlign w:val="center"/>
          </w:tcPr>
          <w:p w14:paraId="5E6AE886" w14:textId="77777777" w:rsidR="009D769F" w:rsidRPr="00E057A3" w:rsidRDefault="009D769F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0"/>
              </w:rPr>
            </w:pPr>
            <w:r w:rsidRPr="00E057A3">
              <w:rPr>
                <w:rFonts w:ascii="Times New Roman" w:hAnsi="Times New Roman"/>
                <w:b/>
                <w:i w:val="0"/>
                <w:color w:val="auto"/>
                <w:sz w:val="24"/>
                <w:szCs w:val="20"/>
              </w:rPr>
              <w:t>CÔNG TY CỔ PHẦN CƠ KHÍ XĂNG DẦU</w:t>
            </w:r>
          </w:p>
          <w:p w14:paraId="46674C06" w14:textId="77777777" w:rsidR="009D769F" w:rsidRPr="00E84125" w:rsidRDefault="009D769F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>Địa chỉ: 446 Nơ Trang Long, Phường 13, Quận Bình Thạnh, TP. Hồ Chí Minh</w:t>
            </w:r>
          </w:p>
          <w:p w14:paraId="03DC58E0" w14:textId="77777777" w:rsidR="009D769F" w:rsidRPr="00E84125" w:rsidRDefault="009D769F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Điện thoại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 xml:space="preserve">: (028) 3553 3325   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  <w:t>Fax: (028) 3553 3029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  <w:t xml:space="preserve">  </w:t>
            </w:r>
          </w:p>
          <w:p w14:paraId="374A42EC" w14:textId="77777777" w:rsidR="009D769F" w:rsidRPr="00AE37C8" w:rsidRDefault="009D769F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color w:val="C00000"/>
              </w:rPr>
            </w:pP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>Website:</w:t>
            </w:r>
            <w:r w:rsidRPr="00E84125">
              <w:rPr>
                <w:rFonts w:ascii="Times New Roman" w:hAnsi="Times New Roman"/>
                <w:sz w:val="24"/>
              </w:rPr>
              <w:t xml:space="preserve"> </w:t>
            </w:r>
            <w:hyperlink r:id="rId11" w:history="1">
              <w:r w:rsidRPr="00830F0E">
                <w:rPr>
                  <w:rStyle w:val="Hyperlink"/>
                  <w:rFonts w:ascii="Times New Roman" w:hAnsi="Times New Roman"/>
                  <w:i w:val="0"/>
                  <w:sz w:val="24"/>
                </w:rPr>
                <w:t>www.pms.petrolimex.com.vn</w:t>
              </w:r>
            </w:hyperlink>
            <w:r w:rsidRPr="00830F0E">
              <w:rPr>
                <w:rFonts w:ascii="Times New Roman" w:hAnsi="Times New Roman"/>
                <w:i w:val="0"/>
                <w:szCs w:val="20"/>
              </w:rPr>
              <w:t xml:space="preserve"> </w:t>
            </w:r>
            <w:r w:rsidRPr="00AE37C8">
              <w:rPr>
                <w:szCs w:val="20"/>
              </w:rPr>
              <w:t xml:space="preserve"> </w:t>
            </w:r>
          </w:p>
        </w:tc>
      </w:tr>
    </w:tbl>
    <w:p w14:paraId="4F7A8161" w14:textId="1E839DA4" w:rsidR="00BF5CF8" w:rsidRPr="003C1285" w:rsidRDefault="00BF5CF8" w:rsidP="003C1285">
      <w:pPr>
        <w:spacing w:before="40" w:after="40"/>
        <w:rPr>
          <w:sz w:val="20"/>
          <w:szCs w:val="20"/>
        </w:rPr>
      </w:pPr>
    </w:p>
    <w:p w14:paraId="48C9CFD1" w14:textId="0AB35B4D" w:rsidR="009D630C" w:rsidRPr="003C1285" w:rsidRDefault="003A1E81" w:rsidP="009D769F">
      <w:pPr>
        <w:pStyle w:val="Heading2"/>
        <w:rPr>
          <w:sz w:val="24"/>
          <w:szCs w:val="24"/>
        </w:rPr>
      </w:pPr>
      <w:r w:rsidRPr="003C1285">
        <w:rPr>
          <w:sz w:val="24"/>
          <w:szCs w:val="24"/>
        </w:rPr>
        <w:t>GIẤY ĐỀ NGHỊ ĐỀ CỬ</w:t>
      </w:r>
    </w:p>
    <w:p w14:paraId="48C9CFD2" w14:textId="4B2E2A8F" w:rsidR="009D630C" w:rsidRPr="003C1285" w:rsidRDefault="009D769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THÀNH VIÊN BAN KIỂM SOÁT</w:t>
      </w:r>
      <w:r w:rsidR="00B41EB6">
        <w:rPr>
          <w:sz w:val="24"/>
          <w:szCs w:val="24"/>
        </w:rPr>
        <w:t xml:space="preserve"> NHIỆM KỲ </w:t>
      </w:r>
      <w:r w:rsidR="00B41EB6" w:rsidRPr="009D769F">
        <w:rPr>
          <w:sz w:val="24"/>
          <w:szCs w:val="24"/>
        </w:rPr>
        <w:t>2021</w:t>
      </w:r>
      <w:r w:rsidR="003A1E81" w:rsidRPr="009D769F">
        <w:rPr>
          <w:sz w:val="24"/>
          <w:szCs w:val="24"/>
        </w:rPr>
        <w:t xml:space="preserve"> – 2025</w:t>
      </w:r>
    </w:p>
    <w:p w14:paraId="48C9CFD4" w14:textId="012B410B" w:rsidR="009D630C" w:rsidRPr="003C1285" w:rsidRDefault="003A1E81" w:rsidP="008E7C77">
      <w:pPr>
        <w:spacing w:before="121"/>
        <w:ind w:left="454" w:right="684"/>
        <w:jc w:val="center"/>
        <w:rPr>
          <w:i/>
          <w:szCs w:val="24"/>
        </w:rPr>
      </w:pPr>
      <w:r w:rsidRPr="003C1285">
        <w:rPr>
          <w:i/>
          <w:szCs w:val="24"/>
        </w:rPr>
        <w:t>(Áp dụng cho cổ đông)</w:t>
      </w:r>
    </w:p>
    <w:p w14:paraId="48C9CFD5" w14:textId="62C4280F" w:rsidR="009D630C" w:rsidRPr="003C1285" w:rsidRDefault="003A1E81">
      <w:pPr>
        <w:ind w:left="455" w:right="684"/>
        <w:jc w:val="center"/>
        <w:rPr>
          <w:b/>
          <w:i/>
          <w:szCs w:val="24"/>
        </w:rPr>
      </w:pPr>
      <w:r w:rsidRPr="003C1285">
        <w:rPr>
          <w:b/>
          <w:i/>
          <w:szCs w:val="24"/>
          <w:u w:val="thick"/>
        </w:rPr>
        <w:t xml:space="preserve">Kính gửi: </w:t>
      </w:r>
      <w:r w:rsidR="00B41EB6">
        <w:rPr>
          <w:b/>
          <w:i/>
          <w:szCs w:val="24"/>
        </w:rPr>
        <w:t xml:space="preserve">Công ty Cổ phần </w:t>
      </w:r>
      <w:r w:rsidR="009D769F">
        <w:rPr>
          <w:b/>
          <w:i/>
          <w:szCs w:val="24"/>
        </w:rPr>
        <w:t>Cơ khí Xăng dầu</w:t>
      </w:r>
    </w:p>
    <w:p w14:paraId="48C9CFD6" w14:textId="77777777" w:rsidR="009D630C" w:rsidRPr="003C1285" w:rsidRDefault="009D630C">
      <w:pPr>
        <w:pStyle w:val="BodyText"/>
        <w:spacing w:before="4"/>
        <w:ind w:left="0"/>
        <w:rPr>
          <w:b/>
          <w:i/>
        </w:rPr>
      </w:pPr>
    </w:p>
    <w:p w14:paraId="5C77E0CE" w14:textId="4A1DA5CB" w:rsidR="00542F28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Họ tên cổ đông:</w:t>
      </w:r>
      <w:r w:rsidR="00542F28" w:rsidRPr="003C1285">
        <w:rPr>
          <w:bCs/>
          <w:szCs w:val="24"/>
        </w:rPr>
        <w:t xml:space="preserve"> </w:t>
      </w:r>
      <w:r w:rsidR="00F7350E" w:rsidRPr="003C1285">
        <w:rPr>
          <w:bCs/>
          <w:szCs w:val="24"/>
        </w:rPr>
        <w:t>........................................................................................................................</w:t>
      </w:r>
      <w:r w:rsidR="001C3EB7">
        <w:rPr>
          <w:bCs/>
          <w:szCs w:val="24"/>
        </w:rPr>
        <w:t>......</w:t>
      </w:r>
    </w:p>
    <w:p w14:paraId="579B727B" w14:textId="19EACE07" w:rsidR="00542F28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CMND/CCCD/Hộ</w:t>
      </w:r>
      <w:r w:rsidR="00542F28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chiếu/GĐKDN số:.................</w:t>
      </w:r>
      <w:r w:rsidR="00153003">
        <w:rPr>
          <w:bCs/>
          <w:szCs w:val="24"/>
        </w:rPr>
        <w:t xml:space="preserve"> </w:t>
      </w:r>
      <w:r w:rsidRPr="003C1285">
        <w:rPr>
          <w:bCs/>
          <w:szCs w:val="24"/>
        </w:rPr>
        <w:t>Ngày cấp:.................Nơi</w:t>
      </w:r>
      <w:r w:rsidR="00542F28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cấp:.............</w:t>
      </w:r>
      <w:r w:rsidR="00F7350E" w:rsidRPr="003C1285">
        <w:rPr>
          <w:bCs/>
          <w:szCs w:val="24"/>
        </w:rPr>
        <w:t>..</w:t>
      </w:r>
      <w:r w:rsidR="001C3EB7">
        <w:rPr>
          <w:bCs/>
          <w:szCs w:val="24"/>
        </w:rPr>
        <w:t>............</w:t>
      </w:r>
    </w:p>
    <w:p w14:paraId="48C9CFD7" w14:textId="24623117" w:rsidR="009D630C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Người đại diện theo pháp luật (nếu có): ..................................................................................</w:t>
      </w:r>
      <w:r w:rsidR="00F7350E" w:rsidRPr="003C1285">
        <w:rPr>
          <w:bCs/>
          <w:szCs w:val="24"/>
        </w:rPr>
        <w:t>.</w:t>
      </w:r>
      <w:r w:rsidR="001C3EB7">
        <w:rPr>
          <w:bCs/>
          <w:szCs w:val="24"/>
        </w:rPr>
        <w:t>......</w:t>
      </w:r>
    </w:p>
    <w:p w14:paraId="64EAA78E" w14:textId="26B28527" w:rsidR="000604D0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Số lượng cổ phần sở hữu (Tính đến thời điểm chốt danh sách cổ đông dự họp Đại hội đồng</w:t>
      </w:r>
      <w:r w:rsidR="000604D0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 xml:space="preserve">cổ đông </w:t>
      </w:r>
      <w:r w:rsidRPr="00A30898">
        <w:rPr>
          <w:bCs/>
          <w:szCs w:val="24"/>
        </w:rPr>
        <w:t>thường niên</w:t>
      </w:r>
      <w:r w:rsidR="00B41EB6" w:rsidRPr="00A30898">
        <w:rPr>
          <w:bCs/>
          <w:szCs w:val="24"/>
        </w:rPr>
        <w:t xml:space="preserve"> năm 2021</w:t>
      </w:r>
      <w:r w:rsidRPr="003C1285">
        <w:rPr>
          <w:bCs/>
          <w:szCs w:val="24"/>
        </w:rPr>
        <w:t>):</w:t>
      </w:r>
      <w:r w:rsidR="00B41EB6">
        <w:rPr>
          <w:bCs/>
          <w:szCs w:val="24"/>
        </w:rPr>
        <w:t xml:space="preserve"> </w:t>
      </w:r>
      <w:r w:rsidRPr="003C1285">
        <w:rPr>
          <w:bCs/>
          <w:szCs w:val="24"/>
        </w:rPr>
        <w:t>................................................................................</w:t>
      </w:r>
      <w:r w:rsidR="000604D0" w:rsidRPr="003C1285">
        <w:rPr>
          <w:bCs/>
          <w:szCs w:val="24"/>
        </w:rPr>
        <w:t>.</w:t>
      </w:r>
      <w:r w:rsidR="00AF1E72">
        <w:rPr>
          <w:bCs/>
          <w:szCs w:val="24"/>
        </w:rPr>
        <w:t>..........</w:t>
      </w:r>
      <w:r w:rsidR="001C3EB7">
        <w:rPr>
          <w:bCs/>
          <w:szCs w:val="24"/>
        </w:rPr>
        <w:t xml:space="preserve"> </w:t>
      </w:r>
      <w:r w:rsidRPr="003C1285">
        <w:rPr>
          <w:bCs/>
          <w:szCs w:val="24"/>
        </w:rPr>
        <w:t>cổ phần</w:t>
      </w:r>
    </w:p>
    <w:p w14:paraId="55D7CFCA" w14:textId="6ECBD529" w:rsidR="000604D0" w:rsidRPr="003C1285" w:rsidRDefault="003A1E81" w:rsidP="007626D4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3C1285">
        <w:rPr>
          <w:bCs/>
          <w:szCs w:val="24"/>
        </w:rPr>
        <w:t>Tương ứng tổng giá trị theo mệnh giá: .....................................................................</w:t>
      </w:r>
      <w:r w:rsidR="001C3EB7">
        <w:rPr>
          <w:bCs/>
          <w:szCs w:val="24"/>
        </w:rPr>
        <w:t>..</w:t>
      </w:r>
      <w:r w:rsidR="00AF1E72">
        <w:rPr>
          <w:bCs/>
          <w:szCs w:val="24"/>
        </w:rPr>
        <w:t>........</w:t>
      </w:r>
      <w:r w:rsidR="000604D0" w:rsidRPr="003C1285">
        <w:rPr>
          <w:bCs/>
          <w:szCs w:val="24"/>
        </w:rPr>
        <w:t xml:space="preserve"> </w:t>
      </w:r>
      <w:r w:rsidRPr="003C1285">
        <w:rPr>
          <w:bCs/>
          <w:szCs w:val="24"/>
        </w:rPr>
        <w:t>(đồng)</w:t>
      </w:r>
    </w:p>
    <w:p w14:paraId="48C9CFDE" w14:textId="64E92DA1" w:rsidR="009D630C" w:rsidRDefault="003A1E81" w:rsidP="009F379E">
      <w:pPr>
        <w:pStyle w:val="Heading3"/>
      </w:pPr>
      <w:r w:rsidRPr="002B435A">
        <w:t xml:space="preserve">Đề nghị </w:t>
      </w:r>
      <w:r w:rsidR="00B41EB6">
        <w:t xml:space="preserve">Công ty Cổ phần </w:t>
      </w:r>
      <w:r w:rsidR="009D769F">
        <w:t>Cơ khí Xăng dầu</w:t>
      </w:r>
      <w:r w:rsidRPr="002B435A">
        <w:t xml:space="preserve"> cho tôi</w:t>
      </w:r>
      <w:r w:rsidR="007E1A7F" w:rsidRPr="002B435A">
        <w:t xml:space="preserve"> </w:t>
      </w:r>
      <w:r w:rsidRPr="002B435A">
        <w:t>đề cử:</w:t>
      </w:r>
    </w:p>
    <w:p w14:paraId="4C046ED5" w14:textId="705DF694" w:rsidR="009F379E" w:rsidRPr="00446DB3" w:rsidRDefault="009F379E" w:rsidP="009F379E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 w:rsidR="008E7C77">
        <w:t>.</w:t>
      </w:r>
    </w:p>
    <w:p w14:paraId="611CC8B4" w14:textId="660A7292" w:rsidR="009F379E" w:rsidRPr="003C1285" w:rsidRDefault="009F379E" w:rsidP="009F379E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284C8DBD" w14:textId="0829FA0F" w:rsidR="009F379E" w:rsidRPr="003C1285" w:rsidRDefault="009F379E" w:rsidP="009F379E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</w:t>
      </w:r>
      <w:r w:rsidR="00056F4E">
        <w:t>.</w:t>
      </w:r>
    </w:p>
    <w:p w14:paraId="1BE6582A" w14:textId="54635F5B" w:rsidR="009F379E" w:rsidRPr="003C1285" w:rsidRDefault="009F379E" w:rsidP="009F379E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6ED10830" w14:textId="1E0E2775" w:rsidR="009F379E" w:rsidRPr="003C1285" w:rsidRDefault="009F379E" w:rsidP="009F379E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 w:rsidR="00056F4E">
        <w:t>.</w:t>
      </w:r>
      <w:r w:rsidRPr="003C1285">
        <w:t xml:space="preserve"> (cổ phần)</w:t>
      </w:r>
    </w:p>
    <w:p w14:paraId="64341DD5" w14:textId="17D5294C" w:rsidR="009F379E" w:rsidRDefault="009F379E" w:rsidP="009F379E">
      <w:pPr>
        <w:pStyle w:val="BodyText"/>
        <w:jc w:val="both"/>
      </w:pPr>
      <w:r w:rsidRPr="003C1285">
        <w:t>Tương ứng tổng giá trị theo mệnh giá:.................................................................................</w:t>
      </w:r>
      <w:r w:rsidR="00056F4E">
        <w:t xml:space="preserve"> </w:t>
      </w:r>
      <w:r w:rsidRPr="003C1285">
        <w:t>(đồng)</w:t>
      </w:r>
    </w:p>
    <w:p w14:paraId="356EEC0D" w14:textId="77777777" w:rsidR="008E7C77" w:rsidRPr="00446DB3" w:rsidRDefault="008E7C77" w:rsidP="008E7C77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7B62711B" w14:textId="77777777" w:rsidR="008E7C77" w:rsidRPr="003C1285" w:rsidRDefault="008E7C77" w:rsidP="008E7C77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0A9A1678" w14:textId="77777777" w:rsidR="008E7C77" w:rsidRPr="003C1285" w:rsidRDefault="008E7C77" w:rsidP="008E7C77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545C9E3C" w14:textId="77777777" w:rsidR="008E7C77" w:rsidRPr="003C1285" w:rsidRDefault="008E7C77" w:rsidP="008E7C77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002F36D2" w14:textId="77777777" w:rsidR="008E7C77" w:rsidRPr="003C1285" w:rsidRDefault="008E7C77" w:rsidP="008E7C77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2E56D3A8" w14:textId="77777777" w:rsidR="008E7C77" w:rsidRPr="003C1285" w:rsidRDefault="008E7C77" w:rsidP="008E7C77">
      <w:pPr>
        <w:pStyle w:val="BodyText"/>
        <w:jc w:val="both"/>
      </w:pPr>
      <w:r w:rsidRPr="003C1285">
        <w:t>Tương ứng tổng giá trị theo mệnh giá:.................................................................................</w:t>
      </w:r>
      <w:r>
        <w:t xml:space="preserve"> </w:t>
      </w:r>
      <w:r w:rsidRPr="003C1285">
        <w:t>(đồng)</w:t>
      </w:r>
    </w:p>
    <w:p w14:paraId="5402A4CE" w14:textId="77777777" w:rsidR="008E7C77" w:rsidRPr="00446DB3" w:rsidRDefault="008E7C77" w:rsidP="008E7C77">
      <w:pPr>
        <w:pStyle w:val="Heading3"/>
        <w:numPr>
          <w:ilvl w:val="0"/>
          <w:numId w:val="5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047953B9" w14:textId="77777777" w:rsidR="008E7C77" w:rsidRPr="003C1285" w:rsidRDefault="008E7C77" w:rsidP="008E7C77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3D8D8E5D" w14:textId="77777777" w:rsidR="008E7C77" w:rsidRPr="003C1285" w:rsidRDefault="008E7C77" w:rsidP="008E7C77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7A9B5B6D" w14:textId="77777777" w:rsidR="008E7C77" w:rsidRPr="003C1285" w:rsidRDefault="008E7C77" w:rsidP="008E7C77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350F560A" w14:textId="77777777" w:rsidR="008E7C77" w:rsidRPr="003C1285" w:rsidRDefault="008E7C77" w:rsidP="008E7C77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286497C6" w14:textId="77777777" w:rsidR="008E7C77" w:rsidRPr="003C1285" w:rsidRDefault="008E7C77" w:rsidP="008E7C77">
      <w:pPr>
        <w:pStyle w:val="BodyText"/>
        <w:jc w:val="both"/>
      </w:pPr>
      <w:r w:rsidRPr="003C1285">
        <w:t>Tương ứng tổng giá trị theo mệnh giá:.................................................................................</w:t>
      </w:r>
      <w:r>
        <w:t xml:space="preserve"> </w:t>
      </w:r>
      <w:r w:rsidRPr="003C1285">
        <w:t>(đồng)</w:t>
      </w:r>
    </w:p>
    <w:p w14:paraId="679E0D3E" w14:textId="77777777" w:rsidR="008E7C77" w:rsidRPr="003C1285" w:rsidRDefault="008E7C77" w:rsidP="009F379E">
      <w:pPr>
        <w:pStyle w:val="BodyText"/>
        <w:jc w:val="both"/>
      </w:pPr>
    </w:p>
    <w:p w14:paraId="48C9CFF8" w14:textId="7D53341B" w:rsidR="009D630C" w:rsidRPr="003C1285" w:rsidRDefault="003A1E81" w:rsidP="009F379E">
      <w:pPr>
        <w:pStyle w:val="Heading3"/>
      </w:pPr>
      <w:r w:rsidRPr="003C1285">
        <w:t xml:space="preserve">Làm ứng cử viên </w:t>
      </w:r>
      <w:r w:rsidR="009D769F">
        <w:t>Thành viên Ban Kiểm soát</w:t>
      </w:r>
      <w:r w:rsidRPr="003C1285">
        <w:t xml:space="preserve"> của </w:t>
      </w:r>
      <w:r w:rsidR="00B41EB6">
        <w:t xml:space="preserve">Công ty Cổ phần </w:t>
      </w:r>
      <w:r w:rsidR="009D769F">
        <w:t>Cơ khí Xăng dầu</w:t>
      </w:r>
      <w:r w:rsidR="00B55B77">
        <w:t xml:space="preserve"> nhiệm kỳ </w:t>
      </w:r>
      <w:r w:rsidR="00B55B77" w:rsidRPr="00EE6A9D">
        <w:t>2021</w:t>
      </w:r>
      <w:r w:rsidRPr="00EE6A9D">
        <w:t xml:space="preserve"> – 2025</w:t>
      </w:r>
      <w:r w:rsidRPr="003C1285">
        <w:t>.</w:t>
      </w:r>
    </w:p>
    <w:p w14:paraId="48C9CFF9" w14:textId="77777777" w:rsidR="009D630C" w:rsidRPr="008E7C77" w:rsidRDefault="003A1E81" w:rsidP="008E7C77">
      <w:pPr>
        <w:pStyle w:val="Heading3"/>
        <w:rPr>
          <w:b w:val="0"/>
          <w:bCs w:val="0"/>
        </w:rPr>
      </w:pPr>
      <w:r w:rsidRPr="008E7C77">
        <w:rPr>
          <w:b w:val="0"/>
          <w:bCs w:val="0"/>
        </w:rPr>
        <w:t>Xin trân trọng cảm ơn!</w:t>
      </w:r>
    </w:p>
    <w:p w14:paraId="48C9CFFA" w14:textId="77777777" w:rsidR="009D630C" w:rsidRPr="008E7C77" w:rsidRDefault="003A1E81" w:rsidP="008E7C77">
      <w:pPr>
        <w:pStyle w:val="Heading3"/>
        <w:rPr>
          <w:b w:val="0"/>
          <w:bCs w:val="0"/>
        </w:rPr>
      </w:pPr>
      <w:r w:rsidRPr="008E7C77">
        <w:rPr>
          <w:b w:val="0"/>
          <w:bCs w:val="0"/>
        </w:rPr>
        <w:t>Hồ sơ kèm theo:</w:t>
      </w:r>
    </w:p>
    <w:p w14:paraId="48C9CFFB" w14:textId="77777777" w:rsidR="009D630C" w:rsidRPr="00AF1E72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Bản sao CMND/CCCD/Hộ chiếu/Hộ khẩu thường trú.</w:t>
      </w:r>
    </w:p>
    <w:p w14:paraId="48C9CFFC" w14:textId="77777777" w:rsidR="009D630C" w:rsidRPr="00AF1E72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Sơ yếu lý lịch của ứng cử viên.</w:t>
      </w:r>
    </w:p>
    <w:p w14:paraId="48C9CFFD" w14:textId="77777777" w:rsidR="009D630C" w:rsidRPr="00AF1E72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Các bằng cấp chứng nhận về trình độ văn hóa và trình độ chuyên môn (nếu có).</w:t>
      </w:r>
    </w:p>
    <w:p w14:paraId="48C9CFFE" w14:textId="77777777" w:rsidR="009D630C" w:rsidRPr="00AF1E72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Giấy xác nhận sở hữu cổ phần liên tục trong thời gian ít nhất 06 tháng tính đến ngày</w:t>
      </w:r>
    </w:p>
    <w:p w14:paraId="48C9CFFF" w14:textId="4C064BBF" w:rsidR="009D630C" w:rsidRPr="00AF1E72" w:rsidRDefault="003A1E81" w:rsidP="00AF1E72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 xml:space="preserve">chốt danh sách cổ đông tham dự Đại hội đồng cổ đông thường niên </w:t>
      </w:r>
      <w:r w:rsidR="009278A2">
        <w:rPr>
          <w:bCs/>
          <w:szCs w:val="24"/>
        </w:rPr>
        <w:t>2021</w:t>
      </w:r>
      <w:r w:rsidRPr="00AF1E72">
        <w:rPr>
          <w:bCs/>
          <w:szCs w:val="24"/>
        </w:rPr>
        <w:t>.</w:t>
      </w:r>
    </w:p>
    <w:p w14:paraId="48C9D002" w14:textId="0C19DE4D" w:rsidR="009D630C" w:rsidRPr="003C1285" w:rsidRDefault="009D630C">
      <w:pPr>
        <w:spacing w:before="55"/>
        <w:ind w:left="5760"/>
        <w:rPr>
          <w:i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8E7C77" w14:paraId="45A20800" w14:textId="77777777" w:rsidTr="008E7C77">
        <w:tc>
          <w:tcPr>
            <w:tcW w:w="6062" w:type="dxa"/>
          </w:tcPr>
          <w:p w14:paraId="3250887C" w14:textId="77777777" w:rsidR="008E7C77" w:rsidRDefault="008E7C77">
            <w:pPr>
              <w:rPr>
                <w:szCs w:val="24"/>
              </w:rPr>
            </w:pPr>
          </w:p>
          <w:p w14:paraId="0E8D88C2" w14:textId="77777777" w:rsidR="00E9169A" w:rsidRPr="00E9169A" w:rsidRDefault="00E9169A" w:rsidP="00E9169A">
            <w:pPr>
              <w:rPr>
                <w:szCs w:val="24"/>
              </w:rPr>
            </w:pPr>
          </w:p>
          <w:p w14:paraId="123757E1" w14:textId="77777777" w:rsidR="00E9169A" w:rsidRPr="00E9169A" w:rsidRDefault="00E9169A" w:rsidP="00E9169A">
            <w:pPr>
              <w:rPr>
                <w:szCs w:val="24"/>
              </w:rPr>
            </w:pPr>
          </w:p>
          <w:p w14:paraId="73B298EC" w14:textId="77777777" w:rsidR="00E9169A" w:rsidRPr="00E9169A" w:rsidRDefault="00E9169A" w:rsidP="00E9169A">
            <w:pPr>
              <w:rPr>
                <w:szCs w:val="24"/>
              </w:rPr>
            </w:pPr>
          </w:p>
          <w:p w14:paraId="400B0C14" w14:textId="77777777" w:rsidR="00E9169A" w:rsidRPr="00E9169A" w:rsidRDefault="00E9169A" w:rsidP="00E9169A">
            <w:pPr>
              <w:rPr>
                <w:szCs w:val="24"/>
              </w:rPr>
            </w:pPr>
          </w:p>
          <w:p w14:paraId="2BDC5DA6" w14:textId="77777777" w:rsidR="00E9169A" w:rsidRDefault="00E9169A" w:rsidP="00E9169A">
            <w:pPr>
              <w:rPr>
                <w:szCs w:val="24"/>
              </w:rPr>
            </w:pPr>
          </w:p>
          <w:p w14:paraId="5F0ADF54" w14:textId="02DB230D" w:rsidR="00E9169A" w:rsidRPr="00E9169A" w:rsidRDefault="00E9169A" w:rsidP="00E9169A">
            <w:pPr>
              <w:ind w:firstLine="720"/>
              <w:rPr>
                <w:szCs w:val="24"/>
              </w:rPr>
            </w:pPr>
          </w:p>
        </w:tc>
        <w:tc>
          <w:tcPr>
            <w:tcW w:w="3792" w:type="dxa"/>
          </w:tcPr>
          <w:p w14:paraId="35215E5B" w14:textId="3507A1A4" w:rsidR="008E7C77" w:rsidRDefault="008E7C77" w:rsidP="008E7C77">
            <w:pPr>
              <w:jc w:val="center"/>
            </w:pPr>
            <w:r w:rsidRPr="003C1285">
              <w:t>......., ngày...... tháng ....... năm ……</w:t>
            </w:r>
          </w:p>
          <w:p w14:paraId="00D0DEF5" w14:textId="76546939" w:rsidR="008E7C77" w:rsidRDefault="008E7C77" w:rsidP="008E7C77">
            <w:pPr>
              <w:jc w:val="center"/>
            </w:pPr>
            <w:r>
              <w:t>Người đề cử</w:t>
            </w:r>
          </w:p>
          <w:p w14:paraId="3F269154" w14:textId="45675026" w:rsidR="008E7C77" w:rsidRDefault="008E7C77" w:rsidP="008E7C77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48C9D003" w14:textId="77777777" w:rsidR="009D630C" w:rsidRPr="003C1285" w:rsidRDefault="009D630C">
      <w:pPr>
        <w:rPr>
          <w:szCs w:val="24"/>
        </w:rPr>
        <w:sectPr w:rsidR="009D630C" w:rsidRPr="003C1285" w:rsidSect="00671004">
          <w:headerReference w:type="even" r:id="rId12"/>
          <w:footerReference w:type="even" r:id="rId13"/>
          <w:footerReference w:type="default" r:id="rId14"/>
          <w:pgSz w:w="11906" w:h="16838" w:code="9"/>
          <w:pgMar w:top="1134" w:right="1134" w:bottom="1134" w:left="1134" w:header="0" w:footer="283" w:gutter="0"/>
          <w:cols w:space="720"/>
          <w:docGrid w:linePitch="326"/>
        </w:sectPr>
      </w:pPr>
    </w:p>
    <w:tbl>
      <w:tblPr>
        <w:tblpPr w:leftFromText="180" w:rightFromText="180" w:vertAnchor="page" w:horzAnchor="margin" w:tblpY="586"/>
        <w:tblW w:w="5107" w:type="pct"/>
        <w:tblLook w:val="0000" w:firstRow="0" w:lastRow="0" w:firstColumn="0" w:lastColumn="0" w:noHBand="0" w:noVBand="0"/>
      </w:tblPr>
      <w:tblGrid>
        <w:gridCol w:w="1651"/>
        <w:gridCol w:w="8414"/>
      </w:tblGrid>
      <w:tr w:rsidR="00EE6A9D" w:rsidRPr="00AE37C8" w14:paraId="7A29E72F" w14:textId="77777777" w:rsidTr="00793E27">
        <w:trPr>
          <w:trHeight w:hRule="exact" w:val="1573"/>
        </w:trPr>
        <w:tc>
          <w:tcPr>
            <w:tcW w:w="820" w:type="pct"/>
            <w:vAlign w:val="center"/>
          </w:tcPr>
          <w:p w14:paraId="073F66D7" w14:textId="77777777" w:rsidR="00EE6A9D" w:rsidRPr="00AE37C8" w:rsidRDefault="00EE6A9D" w:rsidP="00793E27">
            <w:pPr>
              <w:pStyle w:val="Title"/>
              <w:tabs>
                <w:tab w:val="center" w:pos="2805"/>
                <w:tab w:val="center" w:pos="8228"/>
              </w:tabs>
              <w:spacing w:before="0" w:after="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noProof/>
                <w:sz w:val="22"/>
                <w:szCs w:val="20"/>
                <w:lang w:val="en-AU" w:eastAsia="en-A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496DF0D" wp14:editId="1AF7BBA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77470</wp:posOffset>
                  </wp:positionV>
                  <wp:extent cx="836295" cy="699135"/>
                  <wp:effectExtent l="0" t="0" r="190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SM - Logo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0" w:type="pct"/>
            <w:vAlign w:val="center"/>
          </w:tcPr>
          <w:p w14:paraId="2658EBF2" w14:textId="77777777" w:rsidR="00EE6A9D" w:rsidRPr="00E057A3" w:rsidRDefault="00EE6A9D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0"/>
              </w:rPr>
            </w:pPr>
            <w:r w:rsidRPr="00E057A3">
              <w:rPr>
                <w:rFonts w:ascii="Times New Roman" w:hAnsi="Times New Roman"/>
                <w:b/>
                <w:i w:val="0"/>
                <w:color w:val="auto"/>
                <w:sz w:val="24"/>
                <w:szCs w:val="20"/>
              </w:rPr>
              <w:t>CÔNG TY CỔ PHẦN CƠ KHÍ XĂNG DẦU</w:t>
            </w:r>
          </w:p>
          <w:p w14:paraId="3C607257" w14:textId="77777777" w:rsidR="00EE6A9D" w:rsidRPr="00E84125" w:rsidRDefault="00EE6A9D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>Địa chỉ: 446 Nơ Trang Long, Phường 13, Quận Bình Thạnh, TP. Hồ Chí Minh</w:t>
            </w:r>
          </w:p>
          <w:p w14:paraId="5B0F3BC3" w14:textId="77777777" w:rsidR="00EE6A9D" w:rsidRPr="00E84125" w:rsidRDefault="00EE6A9D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Điện thoại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 xml:space="preserve">: (028) 3553 3325   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  <w:t>Fax: (028) 3553 3029</w:t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</w: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ab/>
              <w:t xml:space="preserve">  </w:t>
            </w:r>
          </w:p>
          <w:p w14:paraId="72747E9B" w14:textId="77777777" w:rsidR="00EE6A9D" w:rsidRPr="00AE37C8" w:rsidRDefault="00EE6A9D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color w:val="C00000"/>
              </w:rPr>
            </w:pPr>
            <w:r w:rsidRPr="00E84125">
              <w:rPr>
                <w:rFonts w:ascii="Times New Roman" w:hAnsi="Times New Roman"/>
                <w:i w:val="0"/>
                <w:color w:val="auto"/>
                <w:sz w:val="24"/>
              </w:rPr>
              <w:t>Website:</w:t>
            </w:r>
            <w:r w:rsidRPr="00E84125">
              <w:rPr>
                <w:rFonts w:ascii="Times New Roman" w:hAnsi="Times New Roman"/>
                <w:sz w:val="24"/>
              </w:rPr>
              <w:t xml:space="preserve"> </w:t>
            </w:r>
            <w:hyperlink r:id="rId15" w:history="1">
              <w:r w:rsidRPr="00830F0E">
                <w:rPr>
                  <w:rStyle w:val="Hyperlink"/>
                  <w:rFonts w:ascii="Times New Roman" w:hAnsi="Times New Roman"/>
                  <w:i w:val="0"/>
                  <w:sz w:val="24"/>
                </w:rPr>
                <w:t>www.pms.petrolimex.com.vn</w:t>
              </w:r>
            </w:hyperlink>
            <w:r w:rsidRPr="00830F0E">
              <w:rPr>
                <w:rFonts w:ascii="Times New Roman" w:hAnsi="Times New Roman"/>
                <w:i w:val="0"/>
                <w:szCs w:val="20"/>
              </w:rPr>
              <w:t xml:space="preserve"> </w:t>
            </w:r>
            <w:r w:rsidRPr="00AE37C8">
              <w:rPr>
                <w:szCs w:val="20"/>
              </w:rPr>
              <w:t xml:space="preserve"> </w:t>
            </w:r>
          </w:p>
        </w:tc>
      </w:tr>
    </w:tbl>
    <w:p w14:paraId="2CE5FB63" w14:textId="77777777" w:rsidR="00EE6A9D" w:rsidRDefault="00EE6A9D">
      <w:pPr>
        <w:pStyle w:val="Heading1"/>
        <w:rPr>
          <w:sz w:val="24"/>
          <w:szCs w:val="24"/>
        </w:rPr>
      </w:pPr>
    </w:p>
    <w:p w14:paraId="48C9D006" w14:textId="24F3055E" w:rsidR="009D630C" w:rsidRPr="003C1285" w:rsidRDefault="003A1E81">
      <w:pPr>
        <w:pStyle w:val="Heading1"/>
        <w:rPr>
          <w:sz w:val="24"/>
          <w:szCs w:val="24"/>
        </w:rPr>
      </w:pPr>
      <w:r w:rsidRPr="003C1285">
        <w:rPr>
          <w:sz w:val="24"/>
          <w:szCs w:val="24"/>
        </w:rPr>
        <w:t>GIẤY ĐỀ NGHỊ ĐỀ CỬ</w:t>
      </w:r>
    </w:p>
    <w:p w14:paraId="48C9D007" w14:textId="162A3CA1" w:rsidR="009D630C" w:rsidRPr="003C1285" w:rsidRDefault="009D769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THÀNH VIÊN BAN KIỂM SOÁT</w:t>
      </w:r>
      <w:r w:rsidR="003A1E81" w:rsidRPr="003C1285">
        <w:rPr>
          <w:sz w:val="24"/>
          <w:szCs w:val="24"/>
        </w:rPr>
        <w:t xml:space="preserve"> NHIỆM KỲ </w:t>
      </w:r>
      <w:r w:rsidR="009278A2">
        <w:rPr>
          <w:sz w:val="24"/>
          <w:szCs w:val="24"/>
        </w:rPr>
        <w:t>2021</w:t>
      </w:r>
      <w:r w:rsidR="003A1E81" w:rsidRPr="003C1285">
        <w:rPr>
          <w:sz w:val="24"/>
          <w:szCs w:val="24"/>
        </w:rPr>
        <w:t xml:space="preserve"> – 2025</w:t>
      </w:r>
    </w:p>
    <w:p w14:paraId="48C9D008" w14:textId="77777777" w:rsidR="009D630C" w:rsidRPr="003C1285" w:rsidRDefault="003A1E81">
      <w:pPr>
        <w:spacing w:before="121"/>
        <w:ind w:left="454" w:right="684"/>
        <w:jc w:val="center"/>
        <w:rPr>
          <w:i/>
          <w:szCs w:val="24"/>
        </w:rPr>
      </w:pPr>
      <w:r w:rsidRPr="003C1285">
        <w:rPr>
          <w:i/>
          <w:szCs w:val="24"/>
        </w:rPr>
        <w:t>(Áp dụng cho nhóm cổ đông)</w:t>
      </w:r>
    </w:p>
    <w:p w14:paraId="48C9D00A" w14:textId="764234C4" w:rsidR="009D630C" w:rsidRPr="003C1285" w:rsidRDefault="003A1E81">
      <w:pPr>
        <w:ind w:left="455" w:right="684"/>
        <w:jc w:val="center"/>
        <w:rPr>
          <w:b/>
          <w:i/>
          <w:szCs w:val="24"/>
        </w:rPr>
      </w:pPr>
      <w:r w:rsidRPr="003C1285">
        <w:rPr>
          <w:b/>
          <w:i/>
          <w:szCs w:val="24"/>
          <w:u w:val="thick"/>
        </w:rPr>
        <w:t xml:space="preserve">Kính gửi: </w:t>
      </w:r>
      <w:r w:rsidR="00B41EB6">
        <w:rPr>
          <w:b/>
          <w:i/>
          <w:szCs w:val="24"/>
        </w:rPr>
        <w:t xml:space="preserve">Công ty Cổ phần </w:t>
      </w:r>
      <w:r w:rsidR="009D769F">
        <w:rPr>
          <w:b/>
          <w:i/>
          <w:szCs w:val="24"/>
        </w:rPr>
        <w:t>Cơ khí Xăng dầu</w:t>
      </w:r>
    </w:p>
    <w:p w14:paraId="48C9D00B" w14:textId="77777777" w:rsidR="009D630C" w:rsidRPr="003C1285" w:rsidRDefault="009D630C">
      <w:pPr>
        <w:pStyle w:val="BodyText"/>
        <w:spacing w:before="4"/>
        <w:ind w:left="0"/>
        <w:rPr>
          <w:b/>
          <w:i/>
        </w:rPr>
      </w:pPr>
    </w:p>
    <w:p w14:paraId="765EE43C" w14:textId="410CCC88" w:rsidR="006A2888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Người đại diện nhóm cổ đông: .....................................................................................................</w:t>
      </w:r>
      <w:r w:rsidR="001F072A">
        <w:rPr>
          <w:bCs/>
          <w:szCs w:val="24"/>
        </w:rPr>
        <w:t>..</w:t>
      </w:r>
    </w:p>
    <w:p w14:paraId="48C9D00D" w14:textId="6D2DE1B0" w:rsidR="009D630C" w:rsidRPr="001F072A" w:rsidRDefault="003A1E81" w:rsidP="001F072A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CMND/CCCD/Hộ chiếu/GĐKDN số:........................Ngày cấp:..............</w:t>
      </w:r>
      <w:r w:rsidR="00660C8C">
        <w:rPr>
          <w:bCs/>
          <w:szCs w:val="24"/>
        </w:rPr>
        <w:t xml:space="preserve"> </w:t>
      </w:r>
      <w:r w:rsidRPr="00C75AA3">
        <w:rPr>
          <w:bCs/>
          <w:szCs w:val="24"/>
        </w:rPr>
        <w:t>Nơi cấp: .....................</w:t>
      </w:r>
      <w:r w:rsidR="001F072A">
        <w:rPr>
          <w:bCs/>
          <w:szCs w:val="24"/>
        </w:rPr>
        <w:t>.</w:t>
      </w:r>
      <w:r w:rsidR="00460989">
        <w:rPr>
          <w:bCs/>
          <w:szCs w:val="24"/>
        </w:rPr>
        <w:t xml:space="preserve"> </w:t>
      </w:r>
      <w:r w:rsidRPr="001F072A">
        <w:rPr>
          <w:bCs/>
          <w:szCs w:val="24"/>
        </w:rPr>
        <w:t>(đính kèm danh sách nhóm cổ đông)</w:t>
      </w:r>
    </w:p>
    <w:p w14:paraId="48C9D00E" w14:textId="46E9DE6D" w:rsidR="009D630C" w:rsidRPr="00C75AA3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 xml:space="preserve">Số lượng cổ phần sở hữu (tính đến thời điểm chốt danh sách cổ đông dự họp Đại hội đồng cổ đông </w:t>
      </w:r>
      <w:r w:rsidRPr="0037578C">
        <w:rPr>
          <w:bCs/>
          <w:szCs w:val="24"/>
        </w:rPr>
        <w:t>thường niên</w:t>
      </w:r>
      <w:r w:rsidR="00517AD5" w:rsidRPr="0037578C">
        <w:rPr>
          <w:bCs/>
          <w:szCs w:val="24"/>
        </w:rPr>
        <w:t xml:space="preserve"> năm 2021</w:t>
      </w:r>
      <w:r w:rsidRPr="00C75AA3">
        <w:rPr>
          <w:bCs/>
          <w:szCs w:val="24"/>
        </w:rPr>
        <w:t>) của nhóm cổ đông: .............</w:t>
      </w:r>
      <w:r w:rsidR="00517AD5">
        <w:rPr>
          <w:bCs/>
          <w:szCs w:val="24"/>
        </w:rPr>
        <w:t>.</w:t>
      </w:r>
      <w:r w:rsidRPr="00C75AA3">
        <w:rPr>
          <w:bCs/>
          <w:szCs w:val="24"/>
        </w:rPr>
        <w:t>............................................</w:t>
      </w:r>
      <w:r w:rsidR="00660C8C">
        <w:rPr>
          <w:bCs/>
          <w:szCs w:val="24"/>
        </w:rPr>
        <w:t xml:space="preserve">.. </w:t>
      </w:r>
      <w:r w:rsidRPr="00C75AA3">
        <w:rPr>
          <w:bCs/>
          <w:szCs w:val="24"/>
        </w:rPr>
        <w:t>cổ phần</w:t>
      </w:r>
    </w:p>
    <w:p w14:paraId="48C9D00F" w14:textId="697FA664" w:rsidR="009D630C" w:rsidRPr="00C75AA3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Tương ứng tổng giá trị theo mệnh giá: .............................................................................</w:t>
      </w:r>
      <w:r w:rsidR="00460989">
        <w:rPr>
          <w:bCs/>
          <w:szCs w:val="24"/>
        </w:rPr>
        <w:t>.</w:t>
      </w:r>
      <w:r w:rsidR="00660C8C">
        <w:rPr>
          <w:bCs/>
          <w:szCs w:val="24"/>
        </w:rPr>
        <w:t>.</w:t>
      </w:r>
      <w:r w:rsidRPr="00C75AA3">
        <w:rPr>
          <w:bCs/>
          <w:szCs w:val="24"/>
        </w:rPr>
        <w:t xml:space="preserve"> (đồng)</w:t>
      </w:r>
    </w:p>
    <w:p w14:paraId="48C9D013" w14:textId="46116B89" w:rsidR="009D630C" w:rsidRPr="003C1285" w:rsidRDefault="003A1E81" w:rsidP="000619F8">
      <w:pPr>
        <w:pStyle w:val="Heading3"/>
      </w:pPr>
      <w:r w:rsidRPr="003C1285">
        <w:t xml:space="preserve">Đề nghị </w:t>
      </w:r>
      <w:r w:rsidR="00B41EB6">
        <w:t xml:space="preserve">Công ty Cổ phần </w:t>
      </w:r>
      <w:r w:rsidR="009D769F">
        <w:t>Cơ khí Xăng dầu</w:t>
      </w:r>
      <w:r w:rsidRPr="003C1285">
        <w:t xml:space="preserve"> cho chúng tôi đề cử:</w:t>
      </w:r>
    </w:p>
    <w:p w14:paraId="11CA31F0" w14:textId="45503C7C" w:rsidR="000619F8" w:rsidRPr="00446DB3" w:rsidRDefault="000619F8" w:rsidP="000619F8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14EA89CD" w14:textId="2A7F25B1" w:rsidR="000619F8" w:rsidRPr="003C1285" w:rsidRDefault="000619F8" w:rsidP="000619F8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04B52723" w14:textId="399D778F" w:rsidR="000619F8" w:rsidRPr="003C1285" w:rsidRDefault="000619F8" w:rsidP="000619F8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34AB1CE4" w14:textId="24194773" w:rsidR="000619F8" w:rsidRPr="003C1285" w:rsidRDefault="000619F8" w:rsidP="000619F8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238032FE" w14:textId="03084ADE" w:rsidR="000619F8" w:rsidRPr="003C1285" w:rsidRDefault="000619F8" w:rsidP="000619F8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0830FDCA" w14:textId="1C60BD46" w:rsidR="000619F8" w:rsidRDefault="000619F8" w:rsidP="000619F8">
      <w:pPr>
        <w:pStyle w:val="BodyText"/>
        <w:jc w:val="both"/>
      </w:pPr>
      <w:r w:rsidRPr="003C1285">
        <w:t>Tương ứng tổng giá trị theo mệnh giá:...............................................................................</w:t>
      </w:r>
      <w:r>
        <w:t>..</w:t>
      </w:r>
      <w:r w:rsidR="00481DC5">
        <w:t xml:space="preserve"> </w:t>
      </w:r>
      <w:r w:rsidRPr="003C1285">
        <w:t>(đồng)</w:t>
      </w:r>
    </w:p>
    <w:p w14:paraId="5C671A77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7A6F2E07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1645CAD7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0E835D2B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609A03E6" w14:textId="77777777" w:rsidR="00481DC5" w:rsidRPr="003C1285" w:rsidRDefault="00481DC5" w:rsidP="00481DC5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0F948120" w14:textId="77777777" w:rsidR="00481DC5" w:rsidRDefault="00481DC5" w:rsidP="00481DC5">
      <w:pPr>
        <w:pStyle w:val="BodyText"/>
        <w:jc w:val="both"/>
      </w:pPr>
      <w:r w:rsidRPr="003C1285">
        <w:t>Tương ứng tổng giá trị theo mệnh giá:...............................................................................</w:t>
      </w:r>
      <w:r>
        <w:t xml:space="preserve">.. </w:t>
      </w:r>
      <w:r w:rsidRPr="003C1285">
        <w:t>(đồng)</w:t>
      </w:r>
    </w:p>
    <w:p w14:paraId="4F2A51AF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258C9518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1D40907D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50F3CBEC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33E305A3" w14:textId="77777777" w:rsidR="00481DC5" w:rsidRPr="003C1285" w:rsidRDefault="00481DC5" w:rsidP="00481DC5">
      <w:pPr>
        <w:pStyle w:val="BodyText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</w:p>
    <w:p w14:paraId="275BFD15" w14:textId="77777777" w:rsidR="00481DC5" w:rsidRDefault="00481DC5" w:rsidP="00481DC5">
      <w:pPr>
        <w:pStyle w:val="BodyText"/>
        <w:jc w:val="both"/>
      </w:pPr>
      <w:r w:rsidRPr="003C1285">
        <w:t>Tương ứng tổng giá trị theo mệnh giá:...............................................................................</w:t>
      </w:r>
      <w:r>
        <w:t xml:space="preserve">.. </w:t>
      </w:r>
      <w:r w:rsidRPr="003C1285">
        <w:t>(đồng)</w:t>
      </w:r>
    </w:p>
    <w:p w14:paraId="379C18A1" w14:textId="77777777" w:rsidR="00EC5340" w:rsidRPr="003C1285" w:rsidRDefault="00EC5340" w:rsidP="000619F8">
      <w:pPr>
        <w:pStyle w:val="BodyText"/>
        <w:jc w:val="both"/>
      </w:pPr>
    </w:p>
    <w:p w14:paraId="19A84236" w14:textId="1CC42FF6" w:rsidR="00DD6781" w:rsidRPr="003C1285" w:rsidRDefault="00DD6781" w:rsidP="00DD6781">
      <w:pPr>
        <w:pStyle w:val="Heading3"/>
      </w:pPr>
      <w:r w:rsidRPr="003C1285">
        <w:t xml:space="preserve">Làm ứng cử viên </w:t>
      </w:r>
      <w:r w:rsidR="0008729D">
        <w:t>tham gia Ban kiểm soát</w:t>
      </w:r>
      <w:r w:rsidRPr="003C1285">
        <w:t xml:space="preserve"> của </w:t>
      </w:r>
      <w:r w:rsidR="00B41EB6">
        <w:t xml:space="preserve">Công ty Cổ phần </w:t>
      </w:r>
      <w:r w:rsidR="009D769F">
        <w:t>Cơ khí Xăng dầu</w:t>
      </w:r>
      <w:r w:rsidR="005D4F0E">
        <w:t xml:space="preserve"> nhiệm kỳ </w:t>
      </w:r>
      <w:r w:rsidR="005D4F0E" w:rsidRPr="0037578C">
        <w:t>2021</w:t>
      </w:r>
      <w:r w:rsidRPr="0037578C">
        <w:t xml:space="preserve"> – 2025</w:t>
      </w:r>
      <w:r w:rsidRPr="003C1285">
        <w:t>.</w:t>
      </w:r>
      <w:bookmarkStart w:id="0" w:name="_GoBack"/>
      <w:bookmarkEnd w:id="0"/>
    </w:p>
    <w:p w14:paraId="48C9D02E" w14:textId="77777777" w:rsidR="009D630C" w:rsidRPr="00EC5340" w:rsidRDefault="003A1E81" w:rsidP="00EC5340">
      <w:pPr>
        <w:pStyle w:val="Heading3"/>
      </w:pPr>
      <w:r w:rsidRPr="00EC5340">
        <w:t>Xin trân trọng cảm ơn!</w:t>
      </w:r>
    </w:p>
    <w:p w14:paraId="48C9D02F" w14:textId="77777777" w:rsidR="009D630C" w:rsidRPr="003C1285" w:rsidRDefault="003A1E81" w:rsidP="00EC5340">
      <w:pPr>
        <w:pStyle w:val="Heading3"/>
      </w:pPr>
      <w:r w:rsidRPr="003C1285">
        <w:t>Hồ sơ kèm theo:</w:t>
      </w:r>
    </w:p>
    <w:p w14:paraId="0EC71095" w14:textId="77777777" w:rsidR="00481DC5" w:rsidRPr="00AF1E72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Bản sao CMND/CCCD/Hộ chiếu/Hộ khẩu thường trú.</w:t>
      </w:r>
    </w:p>
    <w:p w14:paraId="05D3E3F9" w14:textId="77777777" w:rsidR="00481DC5" w:rsidRPr="00AF1E72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Sơ yếu lý lịch của ứng cử viên.</w:t>
      </w:r>
    </w:p>
    <w:p w14:paraId="2CDD71A5" w14:textId="77777777" w:rsidR="00481DC5" w:rsidRPr="00AF1E72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Các bằng cấp chứng nhận về trình độ văn hóa và trình độ chuyên môn (nếu có).</w:t>
      </w:r>
    </w:p>
    <w:p w14:paraId="465D8488" w14:textId="77777777" w:rsidR="00481DC5" w:rsidRPr="00AF1E72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>Giấy xác nhận sở hữu cổ phần liên tục trong thời gian ít nhất 06 tháng tính đến ngày</w:t>
      </w:r>
    </w:p>
    <w:p w14:paraId="0CB23B16" w14:textId="72E6F56C" w:rsidR="00481DC5" w:rsidRPr="00AF1E72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AF1E72">
        <w:rPr>
          <w:bCs/>
          <w:szCs w:val="24"/>
        </w:rPr>
        <w:t xml:space="preserve">chốt danh sách cổ đông tham dự Đại hội đồng cổ đông thường niên </w:t>
      </w:r>
      <w:r w:rsidR="009278A2">
        <w:rPr>
          <w:bCs/>
          <w:szCs w:val="24"/>
        </w:rPr>
        <w:t>2021</w:t>
      </w:r>
      <w:r w:rsidRPr="00AF1E72">
        <w:rPr>
          <w:bCs/>
          <w:szCs w:val="24"/>
        </w:rPr>
        <w:t>.</w:t>
      </w:r>
    </w:p>
    <w:p w14:paraId="48C9D036" w14:textId="56337506" w:rsidR="009D630C" w:rsidRPr="003C1285" w:rsidRDefault="009D630C" w:rsidP="00B758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481DC5" w14:paraId="7CAD4784" w14:textId="77777777" w:rsidTr="00811FCA">
        <w:tc>
          <w:tcPr>
            <w:tcW w:w="6062" w:type="dxa"/>
          </w:tcPr>
          <w:p w14:paraId="66266DCD" w14:textId="77777777" w:rsidR="00481DC5" w:rsidRDefault="00481DC5" w:rsidP="00811FCA">
            <w:pPr>
              <w:rPr>
                <w:szCs w:val="24"/>
              </w:rPr>
            </w:pPr>
          </w:p>
        </w:tc>
        <w:tc>
          <w:tcPr>
            <w:tcW w:w="3792" w:type="dxa"/>
          </w:tcPr>
          <w:p w14:paraId="6B4F386C" w14:textId="77777777" w:rsidR="00481DC5" w:rsidRDefault="00481DC5" w:rsidP="00811FCA">
            <w:pPr>
              <w:jc w:val="center"/>
            </w:pPr>
            <w:r w:rsidRPr="003C1285">
              <w:t>......., ngày...... tháng ....... năm ……</w:t>
            </w:r>
          </w:p>
          <w:p w14:paraId="5934771A" w14:textId="14304D50" w:rsidR="00481DC5" w:rsidRDefault="00481DC5" w:rsidP="00811FCA">
            <w:pPr>
              <w:jc w:val="center"/>
            </w:pPr>
            <w:r w:rsidRPr="003C1285">
              <w:t>Người đại diện nhóm cổ đông đề cử</w:t>
            </w:r>
          </w:p>
          <w:p w14:paraId="4CCA01A0" w14:textId="77777777" w:rsidR="00481DC5" w:rsidRDefault="00481DC5" w:rsidP="00811FCA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48C9D038" w14:textId="77777777" w:rsidR="009D630C" w:rsidRPr="003C1285" w:rsidRDefault="009D630C" w:rsidP="00A04864">
      <w:pPr>
        <w:rPr>
          <w:szCs w:val="24"/>
        </w:rPr>
        <w:sectPr w:rsidR="009D630C" w:rsidRPr="003C1285" w:rsidSect="003A1E81">
          <w:pgSz w:w="11906" w:h="16838" w:code="9"/>
          <w:pgMar w:top="1134" w:right="1134" w:bottom="1134" w:left="1134" w:header="0" w:footer="283" w:gutter="0"/>
          <w:pgNumType w:start="1"/>
          <w:cols w:space="720"/>
          <w:docGrid w:linePitch="326"/>
        </w:sectPr>
      </w:pPr>
    </w:p>
    <w:p w14:paraId="64A3C4CC" w14:textId="77777777" w:rsidR="00A04864" w:rsidRDefault="003A1E81" w:rsidP="00B758E4">
      <w:pPr>
        <w:pStyle w:val="Heading2"/>
      </w:pPr>
      <w:r w:rsidRPr="003C1285">
        <w:lastRenderedPageBreak/>
        <w:t>DANH SÁCH NHÓM CỔ ĐÔNG</w:t>
      </w:r>
    </w:p>
    <w:p w14:paraId="48C9D03A" w14:textId="5D6CEEF3" w:rsidR="009D630C" w:rsidRPr="003C1285" w:rsidRDefault="003A1E81" w:rsidP="00B758E4">
      <w:pPr>
        <w:pStyle w:val="Heading2"/>
      </w:pPr>
      <w:r w:rsidRPr="003C1285">
        <w:t>ĐÍNH KÈM GIẤY ĐỀ NGHỊ ĐỀ CỬ CỦA NHÓM CỔ ĐÔNG</w:t>
      </w:r>
    </w:p>
    <w:p w14:paraId="48C9D03B" w14:textId="77777777" w:rsidR="009D630C" w:rsidRPr="003C1285" w:rsidRDefault="009D630C">
      <w:pPr>
        <w:pStyle w:val="BodyText"/>
        <w:spacing w:before="4" w:after="1"/>
        <w:ind w:left="0"/>
        <w:rPr>
          <w:b/>
        </w:rPr>
      </w:pPr>
    </w:p>
    <w:tbl>
      <w:tblPr>
        <w:tblW w:w="5000" w:type="pct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6"/>
        <w:gridCol w:w="2104"/>
        <w:gridCol w:w="1771"/>
        <w:gridCol w:w="1115"/>
        <w:gridCol w:w="2098"/>
        <w:gridCol w:w="1988"/>
      </w:tblGrid>
      <w:tr w:rsidR="001D5EA4" w:rsidRPr="003C1285" w14:paraId="48C9D049" w14:textId="77777777" w:rsidTr="00DB2628">
        <w:trPr>
          <w:trHeight w:val="20"/>
        </w:trPr>
        <w:tc>
          <w:tcPr>
            <w:tcW w:w="308" w:type="pct"/>
            <w:shd w:val="clear" w:color="auto" w:fill="0F243E" w:themeFill="text2" w:themeFillShade="80"/>
            <w:vAlign w:val="center"/>
          </w:tcPr>
          <w:p w14:paraId="48C9D03D" w14:textId="77777777" w:rsidR="009D630C" w:rsidRPr="003C1285" w:rsidRDefault="003A1E81" w:rsidP="00DB2628">
            <w:pPr>
              <w:pStyle w:val="TableParagraph"/>
              <w:spacing w:before="120" w:line="240" w:lineRule="auto"/>
              <w:ind w:right="108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STT</w:t>
            </w:r>
          </w:p>
        </w:tc>
        <w:tc>
          <w:tcPr>
            <w:tcW w:w="1118" w:type="pct"/>
            <w:shd w:val="clear" w:color="auto" w:fill="0F243E" w:themeFill="text2" w:themeFillShade="80"/>
            <w:vAlign w:val="center"/>
          </w:tcPr>
          <w:p w14:paraId="48C9D03F" w14:textId="77777777" w:rsidR="009D630C" w:rsidRPr="003C1285" w:rsidRDefault="003A1E81" w:rsidP="00FE4B4D">
            <w:pPr>
              <w:pStyle w:val="TableParagraph"/>
              <w:spacing w:before="120" w:line="240" w:lineRule="auto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Họ và tên</w:t>
            </w:r>
          </w:p>
        </w:tc>
        <w:tc>
          <w:tcPr>
            <w:tcW w:w="790" w:type="pct"/>
            <w:shd w:val="clear" w:color="auto" w:fill="0F243E" w:themeFill="text2" w:themeFillShade="80"/>
            <w:vAlign w:val="center"/>
          </w:tcPr>
          <w:p w14:paraId="48C9D041" w14:textId="77777777" w:rsidR="009D630C" w:rsidRPr="003C1285" w:rsidRDefault="003A1E81" w:rsidP="00FE4B4D">
            <w:pPr>
              <w:pStyle w:val="TableParagraph"/>
              <w:spacing w:before="120" w:line="240" w:lineRule="auto"/>
              <w:ind w:right="83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CMND/CCCD/</w:t>
            </w:r>
          </w:p>
          <w:p w14:paraId="48C9D042" w14:textId="77777777" w:rsidR="009D630C" w:rsidRPr="003C1285" w:rsidRDefault="003A1E81" w:rsidP="00FE4B4D">
            <w:pPr>
              <w:pStyle w:val="TableParagraph"/>
              <w:spacing w:before="120" w:line="240" w:lineRule="auto"/>
              <w:ind w:left="83" w:right="81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GĐKDN</w:t>
            </w:r>
          </w:p>
        </w:tc>
        <w:tc>
          <w:tcPr>
            <w:tcW w:w="611" w:type="pct"/>
            <w:shd w:val="clear" w:color="auto" w:fill="0F243E" w:themeFill="text2" w:themeFillShade="80"/>
            <w:vAlign w:val="center"/>
          </w:tcPr>
          <w:p w14:paraId="48C9D044" w14:textId="77777777" w:rsidR="009D630C" w:rsidRPr="003C1285" w:rsidRDefault="003A1E81" w:rsidP="00FE4B4D">
            <w:pPr>
              <w:pStyle w:val="TableParagraph"/>
              <w:spacing w:before="120" w:line="240" w:lineRule="auto"/>
              <w:ind w:right="101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Địa chỉ thường trú</w:t>
            </w:r>
          </w:p>
        </w:tc>
        <w:tc>
          <w:tcPr>
            <w:tcW w:w="1115" w:type="pct"/>
            <w:shd w:val="clear" w:color="auto" w:fill="0F243E" w:themeFill="text2" w:themeFillShade="80"/>
            <w:vAlign w:val="center"/>
          </w:tcPr>
          <w:p w14:paraId="48C9D046" w14:textId="766A8362" w:rsidR="009D630C" w:rsidRPr="003C1285" w:rsidRDefault="003A1E81" w:rsidP="00FE4B4D">
            <w:pPr>
              <w:pStyle w:val="TableParagraph"/>
              <w:spacing w:before="120" w:line="240" w:lineRule="auto"/>
              <w:ind w:right="2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Số lượng cổ phần</w:t>
            </w:r>
            <w:r w:rsidR="00FE4B4D">
              <w:rPr>
                <w:b/>
                <w:szCs w:val="24"/>
              </w:rPr>
              <w:t xml:space="preserve"> </w:t>
            </w:r>
            <w:r w:rsidRPr="003C1285">
              <w:rPr>
                <w:b/>
                <w:szCs w:val="24"/>
              </w:rPr>
              <w:t>sở hữu liên tục 06 tháng (tính đến ngày chốt DS)</w:t>
            </w:r>
          </w:p>
        </w:tc>
        <w:tc>
          <w:tcPr>
            <w:tcW w:w="1058" w:type="pct"/>
            <w:shd w:val="clear" w:color="auto" w:fill="0F243E" w:themeFill="text2" w:themeFillShade="80"/>
            <w:vAlign w:val="center"/>
          </w:tcPr>
          <w:p w14:paraId="48C9D048" w14:textId="0D50F924" w:rsidR="009D630C" w:rsidRPr="003C1285" w:rsidRDefault="003A1E81" w:rsidP="00FE4B4D">
            <w:pPr>
              <w:pStyle w:val="TableParagraph"/>
              <w:spacing w:before="120" w:line="240" w:lineRule="auto"/>
              <w:ind w:right="45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Chữ ký cổ đông/ chữ ký, đóng dấu nếu</w:t>
            </w:r>
            <w:r w:rsidR="00FE4B4D">
              <w:rPr>
                <w:b/>
                <w:szCs w:val="24"/>
              </w:rPr>
              <w:t xml:space="preserve"> </w:t>
            </w:r>
            <w:r w:rsidRPr="003C1285">
              <w:rPr>
                <w:b/>
                <w:szCs w:val="24"/>
              </w:rPr>
              <w:t>là tổ chức</w:t>
            </w:r>
          </w:p>
        </w:tc>
      </w:tr>
      <w:tr w:rsidR="009D630C" w:rsidRPr="003C1285" w14:paraId="48C9D050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4A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1</w:t>
            </w:r>
          </w:p>
        </w:tc>
        <w:tc>
          <w:tcPr>
            <w:tcW w:w="1118" w:type="pct"/>
          </w:tcPr>
          <w:p w14:paraId="48C9D04B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4C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4D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4E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4F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57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51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2</w:t>
            </w:r>
          </w:p>
        </w:tc>
        <w:tc>
          <w:tcPr>
            <w:tcW w:w="1118" w:type="pct"/>
          </w:tcPr>
          <w:p w14:paraId="48C9D052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53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54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55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56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5E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58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3</w:t>
            </w:r>
          </w:p>
        </w:tc>
        <w:tc>
          <w:tcPr>
            <w:tcW w:w="1118" w:type="pct"/>
          </w:tcPr>
          <w:p w14:paraId="48C9D059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5A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5B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5C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5D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65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5F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4</w:t>
            </w:r>
          </w:p>
        </w:tc>
        <w:tc>
          <w:tcPr>
            <w:tcW w:w="1118" w:type="pct"/>
          </w:tcPr>
          <w:p w14:paraId="48C9D060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61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62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63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64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6C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66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5</w:t>
            </w:r>
          </w:p>
        </w:tc>
        <w:tc>
          <w:tcPr>
            <w:tcW w:w="1118" w:type="pct"/>
          </w:tcPr>
          <w:p w14:paraId="48C9D067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68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69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6A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6B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73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6D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6</w:t>
            </w:r>
          </w:p>
        </w:tc>
        <w:tc>
          <w:tcPr>
            <w:tcW w:w="1118" w:type="pct"/>
          </w:tcPr>
          <w:p w14:paraId="48C9D06E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6F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70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71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72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7A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74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7</w:t>
            </w:r>
          </w:p>
        </w:tc>
        <w:tc>
          <w:tcPr>
            <w:tcW w:w="1118" w:type="pct"/>
          </w:tcPr>
          <w:p w14:paraId="48C9D075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76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77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78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79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81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7B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8</w:t>
            </w:r>
          </w:p>
        </w:tc>
        <w:tc>
          <w:tcPr>
            <w:tcW w:w="1118" w:type="pct"/>
          </w:tcPr>
          <w:p w14:paraId="48C9D07C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7D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7E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7F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80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88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82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9</w:t>
            </w:r>
          </w:p>
        </w:tc>
        <w:tc>
          <w:tcPr>
            <w:tcW w:w="1118" w:type="pct"/>
          </w:tcPr>
          <w:p w14:paraId="48C9D083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84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85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86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87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8F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89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10</w:t>
            </w:r>
          </w:p>
        </w:tc>
        <w:tc>
          <w:tcPr>
            <w:tcW w:w="1118" w:type="pct"/>
          </w:tcPr>
          <w:p w14:paraId="48C9D08A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8B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8C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8D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8E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96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90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11</w:t>
            </w:r>
          </w:p>
        </w:tc>
        <w:tc>
          <w:tcPr>
            <w:tcW w:w="1118" w:type="pct"/>
          </w:tcPr>
          <w:p w14:paraId="48C9D091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92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93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94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95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9D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97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12</w:t>
            </w:r>
          </w:p>
        </w:tc>
        <w:tc>
          <w:tcPr>
            <w:tcW w:w="1118" w:type="pct"/>
          </w:tcPr>
          <w:p w14:paraId="48C9D098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99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9A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9B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9C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A4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9E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….</w:t>
            </w:r>
          </w:p>
        </w:tc>
        <w:tc>
          <w:tcPr>
            <w:tcW w:w="1118" w:type="pct"/>
          </w:tcPr>
          <w:p w14:paraId="48C9D09F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A0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A1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A2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A3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AB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A5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….</w:t>
            </w:r>
          </w:p>
        </w:tc>
        <w:tc>
          <w:tcPr>
            <w:tcW w:w="1118" w:type="pct"/>
          </w:tcPr>
          <w:p w14:paraId="48C9D0A6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A7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A8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A9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AA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B2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AC" w14:textId="77777777" w:rsidR="009D630C" w:rsidRPr="003C1285" w:rsidRDefault="003A1E81" w:rsidP="00DB2628">
            <w:pPr>
              <w:pStyle w:val="TableParagraph"/>
              <w:spacing w:before="120"/>
              <w:rPr>
                <w:szCs w:val="24"/>
              </w:rPr>
            </w:pPr>
            <w:r w:rsidRPr="003C1285">
              <w:rPr>
                <w:szCs w:val="24"/>
              </w:rPr>
              <w:t>…..</w:t>
            </w:r>
          </w:p>
        </w:tc>
        <w:tc>
          <w:tcPr>
            <w:tcW w:w="1118" w:type="pct"/>
          </w:tcPr>
          <w:p w14:paraId="48C9D0AD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AE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AF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B0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B1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B9" w14:textId="77777777" w:rsidTr="00DB2628">
        <w:trPr>
          <w:trHeight w:val="20"/>
        </w:trPr>
        <w:tc>
          <w:tcPr>
            <w:tcW w:w="308" w:type="pct"/>
            <w:vAlign w:val="center"/>
          </w:tcPr>
          <w:p w14:paraId="48C9D0B3" w14:textId="77777777" w:rsidR="009D630C" w:rsidRPr="003C1285" w:rsidRDefault="003A1E81" w:rsidP="00DB2628">
            <w:pPr>
              <w:pStyle w:val="TableParagraph"/>
              <w:spacing w:before="120"/>
              <w:ind w:right="-2"/>
              <w:rPr>
                <w:szCs w:val="24"/>
              </w:rPr>
            </w:pPr>
            <w:r w:rsidRPr="003C1285">
              <w:rPr>
                <w:szCs w:val="24"/>
              </w:rPr>
              <w:t>…..</w:t>
            </w:r>
          </w:p>
        </w:tc>
        <w:tc>
          <w:tcPr>
            <w:tcW w:w="1118" w:type="pct"/>
          </w:tcPr>
          <w:p w14:paraId="48C9D0B4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790" w:type="pct"/>
          </w:tcPr>
          <w:p w14:paraId="48C9D0B5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</w:tcPr>
          <w:p w14:paraId="48C9D0B6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</w:tcPr>
          <w:p w14:paraId="48C9D0B7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</w:tcPr>
          <w:p w14:paraId="48C9D0B8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  <w:tr w:rsidR="009D630C" w:rsidRPr="003C1285" w14:paraId="48C9D0BF" w14:textId="77777777" w:rsidTr="00DB2628">
        <w:trPr>
          <w:trHeight w:val="20"/>
        </w:trPr>
        <w:tc>
          <w:tcPr>
            <w:tcW w:w="1426" w:type="pct"/>
            <w:gridSpan w:val="2"/>
            <w:shd w:val="clear" w:color="auto" w:fill="F1F1F1"/>
            <w:vAlign w:val="center"/>
          </w:tcPr>
          <w:p w14:paraId="48C9D0BA" w14:textId="77777777" w:rsidR="009D630C" w:rsidRPr="003C1285" w:rsidRDefault="003A1E81" w:rsidP="00DB2628">
            <w:pPr>
              <w:pStyle w:val="TableParagraph"/>
              <w:spacing w:before="120"/>
              <w:rPr>
                <w:b/>
                <w:szCs w:val="24"/>
              </w:rPr>
            </w:pPr>
            <w:r w:rsidRPr="003C1285">
              <w:rPr>
                <w:b/>
                <w:szCs w:val="24"/>
              </w:rPr>
              <w:t>Tổng cộng</w:t>
            </w:r>
          </w:p>
        </w:tc>
        <w:tc>
          <w:tcPr>
            <w:tcW w:w="790" w:type="pct"/>
            <w:shd w:val="clear" w:color="auto" w:fill="F1F1F1"/>
          </w:tcPr>
          <w:p w14:paraId="48C9D0BB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611" w:type="pct"/>
            <w:shd w:val="clear" w:color="auto" w:fill="F1F1F1"/>
          </w:tcPr>
          <w:p w14:paraId="48C9D0BC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115" w:type="pct"/>
            <w:shd w:val="clear" w:color="auto" w:fill="F1F1F1"/>
          </w:tcPr>
          <w:p w14:paraId="48C9D0BD" w14:textId="77777777" w:rsidR="009D630C" w:rsidRPr="003C1285" w:rsidRDefault="009D630C" w:rsidP="00FE4B4D">
            <w:pPr>
              <w:rPr>
                <w:szCs w:val="24"/>
              </w:rPr>
            </w:pPr>
          </w:p>
        </w:tc>
        <w:tc>
          <w:tcPr>
            <w:tcW w:w="1058" w:type="pct"/>
            <w:shd w:val="clear" w:color="auto" w:fill="F1F1F1"/>
          </w:tcPr>
          <w:p w14:paraId="48C9D0BE" w14:textId="77777777" w:rsidR="009D630C" w:rsidRPr="003C1285" w:rsidRDefault="009D630C" w:rsidP="00FE4B4D">
            <w:pPr>
              <w:rPr>
                <w:szCs w:val="24"/>
              </w:rPr>
            </w:pPr>
          </w:p>
        </w:tc>
      </w:tr>
    </w:tbl>
    <w:p w14:paraId="48C9D0C0" w14:textId="77777777" w:rsidR="00D41FAE" w:rsidRPr="003C1285" w:rsidRDefault="00D41FAE">
      <w:pPr>
        <w:rPr>
          <w:szCs w:val="24"/>
        </w:rPr>
      </w:pPr>
    </w:p>
    <w:sectPr w:rsidR="00D41FAE" w:rsidRPr="003C1285" w:rsidSect="003A1E81">
      <w:footerReference w:type="default" r:id="rId16"/>
      <w:pgSz w:w="11906" w:h="16838" w:code="9"/>
      <w:pgMar w:top="1134" w:right="1134" w:bottom="1134" w:left="1134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1472E" w14:textId="77777777" w:rsidR="00172692" w:rsidRDefault="00172692">
      <w:pPr>
        <w:spacing w:before="0" w:after="0" w:line="240" w:lineRule="auto"/>
      </w:pPr>
      <w:r>
        <w:separator/>
      </w:r>
    </w:p>
  </w:endnote>
  <w:endnote w:type="continuationSeparator" w:id="0">
    <w:p w14:paraId="7682AA63" w14:textId="77777777" w:rsidR="00172692" w:rsidRDefault="001726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NI-Times">
    <w:altName w:val="Calibri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D0C5" w14:textId="77777777" w:rsidR="009D630C" w:rsidRDefault="00172692">
    <w:pPr>
      <w:pStyle w:val="BodyText"/>
      <w:spacing w:before="0" w:line="14" w:lineRule="auto"/>
      <w:ind w:left="0"/>
      <w:rPr>
        <w:sz w:val="20"/>
      </w:rPr>
    </w:pPr>
    <w:r>
      <w:pict w14:anchorId="48C9D0C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pt;margin-top:737.35pt;width:7.6pt;height:13.05pt;z-index:-251658752;mso-position-horizontal-relative:page;mso-position-vertical-relative:page" filled="f" stroked="f">
          <v:textbox style="mso-next-textbox:#_x0000_s2050" inset="0,0,0,0">
            <w:txbxContent>
              <w:p w14:paraId="48C9D0D4" w14:textId="77777777" w:rsidR="009D630C" w:rsidRDefault="003A1E8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z w:val="2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7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86745" w14:textId="26ABA080" w:rsidR="00E137F3" w:rsidRDefault="00E13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C9D0C6" w14:textId="398C6FA6" w:rsidR="009D630C" w:rsidRDefault="009D630C">
    <w:pPr>
      <w:pStyle w:val="BodyText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3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1BE35" w14:textId="0255F9F1" w:rsidR="003A1E81" w:rsidRDefault="003A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7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C9D0C7" w14:textId="6AA62260" w:rsidR="009D630C" w:rsidRDefault="009D630C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CDE55" w14:textId="77777777" w:rsidR="00172692" w:rsidRDefault="00172692">
      <w:pPr>
        <w:spacing w:before="0" w:after="0" w:line="240" w:lineRule="auto"/>
      </w:pPr>
      <w:r>
        <w:separator/>
      </w:r>
    </w:p>
  </w:footnote>
  <w:footnote w:type="continuationSeparator" w:id="0">
    <w:p w14:paraId="33AA9869" w14:textId="77777777" w:rsidR="00172692" w:rsidRDefault="001726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8324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24FF8D" w14:textId="4D4A4A6F" w:rsidR="00671004" w:rsidRDefault="006710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8CE64E" w14:textId="77777777" w:rsidR="00671004" w:rsidRDefault="00671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2C9"/>
    <w:multiLevelType w:val="hybridMultilevel"/>
    <w:tmpl w:val="9878D530"/>
    <w:lvl w:ilvl="0" w:tplc="17E628E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6B2AC9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98102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978856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0D62346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7F885E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4EE3CE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3762A5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D961B3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 w15:restartNumberingAfterBreak="0">
    <w:nsid w:val="05AD7BA0"/>
    <w:multiLevelType w:val="hybridMultilevel"/>
    <w:tmpl w:val="FBA6A8CE"/>
    <w:lvl w:ilvl="0" w:tplc="0409000F">
      <w:start w:val="1"/>
      <w:numFmt w:val="decimal"/>
      <w:lvlText w:val="%1."/>
      <w:lvlJc w:val="left"/>
      <w:pPr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B2954B7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A8434E2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8BC3A2F"/>
    <w:multiLevelType w:val="hybridMultilevel"/>
    <w:tmpl w:val="0E9260E0"/>
    <w:lvl w:ilvl="0" w:tplc="FBF6984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630C"/>
    <w:rsid w:val="00056F4E"/>
    <w:rsid w:val="000604D0"/>
    <w:rsid w:val="000619F8"/>
    <w:rsid w:val="00067D4F"/>
    <w:rsid w:val="0008729D"/>
    <w:rsid w:val="00092591"/>
    <w:rsid w:val="001224B5"/>
    <w:rsid w:val="001505D0"/>
    <w:rsid w:val="00153003"/>
    <w:rsid w:val="00172692"/>
    <w:rsid w:val="001B3F52"/>
    <w:rsid w:val="001C3EB7"/>
    <w:rsid w:val="001D5EA4"/>
    <w:rsid w:val="001F072A"/>
    <w:rsid w:val="00236815"/>
    <w:rsid w:val="002B435A"/>
    <w:rsid w:val="00313AA3"/>
    <w:rsid w:val="0037578C"/>
    <w:rsid w:val="00375D71"/>
    <w:rsid w:val="003A1E81"/>
    <w:rsid w:val="003C1285"/>
    <w:rsid w:val="00446DB3"/>
    <w:rsid w:val="00460989"/>
    <w:rsid w:val="00481DC5"/>
    <w:rsid w:val="00517AD5"/>
    <w:rsid w:val="00542F28"/>
    <w:rsid w:val="00572B6F"/>
    <w:rsid w:val="005978E2"/>
    <w:rsid w:val="005C7488"/>
    <w:rsid w:val="005D4F0E"/>
    <w:rsid w:val="005F662A"/>
    <w:rsid w:val="00621C07"/>
    <w:rsid w:val="0062668F"/>
    <w:rsid w:val="00660C8C"/>
    <w:rsid w:val="00671004"/>
    <w:rsid w:val="00680F95"/>
    <w:rsid w:val="0068436D"/>
    <w:rsid w:val="006A2888"/>
    <w:rsid w:val="006C7B9A"/>
    <w:rsid w:val="006F43FD"/>
    <w:rsid w:val="007626D4"/>
    <w:rsid w:val="00794F0F"/>
    <w:rsid w:val="007974C1"/>
    <w:rsid w:val="007E1A7F"/>
    <w:rsid w:val="008055F4"/>
    <w:rsid w:val="008E7C77"/>
    <w:rsid w:val="009278A2"/>
    <w:rsid w:val="009B688A"/>
    <w:rsid w:val="009D630C"/>
    <w:rsid w:val="009D769F"/>
    <w:rsid w:val="009F379E"/>
    <w:rsid w:val="00A04864"/>
    <w:rsid w:val="00A30898"/>
    <w:rsid w:val="00A66A28"/>
    <w:rsid w:val="00AF1E72"/>
    <w:rsid w:val="00B41EB6"/>
    <w:rsid w:val="00B55B77"/>
    <w:rsid w:val="00B758E4"/>
    <w:rsid w:val="00B75ABA"/>
    <w:rsid w:val="00B82406"/>
    <w:rsid w:val="00BE72E4"/>
    <w:rsid w:val="00BF5CF8"/>
    <w:rsid w:val="00C75AA3"/>
    <w:rsid w:val="00D41FAE"/>
    <w:rsid w:val="00DB2628"/>
    <w:rsid w:val="00DB7E17"/>
    <w:rsid w:val="00DD6781"/>
    <w:rsid w:val="00E1191F"/>
    <w:rsid w:val="00E137F3"/>
    <w:rsid w:val="00E9169A"/>
    <w:rsid w:val="00EC275D"/>
    <w:rsid w:val="00EC5340"/>
    <w:rsid w:val="00EE6A9D"/>
    <w:rsid w:val="00F7350E"/>
    <w:rsid w:val="00FC04D1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8C9CFCF"/>
  <w15:docId w15:val="{33C555AA-AFAF-4E49-9743-85A8E22E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E4"/>
    <w:pPr>
      <w:spacing w:before="120"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spacing w:before="88"/>
      <w:ind w:left="453" w:right="68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454" w:right="68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8E7C77"/>
    <w:pPr>
      <w:widowControl/>
      <w:jc w:val="both"/>
      <w:outlineLvl w:val="2"/>
    </w:pPr>
    <w:rPr>
      <w:b/>
      <w:bCs/>
      <w:szCs w:val="26"/>
      <w:u w:color="000000"/>
    </w:rPr>
  </w:style>
  <w:style w:type="paragraph" w:styleId="Heading4">
    <w:name w:val="heading 4"/>
    <w:basedOn w:val="Normal"/>
    <w:uiPriority w:val="9"/>
    <w:unhideWhenUsed/>
    <w:qFormat/>
    <w:rsid w:val="002B435A"/>
    <w:pPr>
      <w:jc w:val="both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1E72"/>
    <w:pPr>
      <w:ind w:left="714" w:hanging="357"/>
    </w:pPr>
    <w:rPr>
      <w:szCs w:val="24"/>
    </w:rPr>
  </w:style>
  <w:style w:type="paragraph" w:styleId="ListParagraph">
    <w:name w:val="List Paragraph"/>
    <w:basedOn w:val="Normal"/>
    <w:uiPriority w:val="1"/>
    <w:qFormat/>
    <w:rsid w:val="00446DB3"/>
    <w:pPr>
      <w:ind w:left="357" w:hanging="357"/>
    </w:pPr>
  </w:style>
  <w:style w:type="paragraph" w:customStyle="1" w:styleId="TableParagraph">
    <w:name w:val="Table Paragraph"/>
    <w:basedOn w:val="Normal"/>
    <w:uiPriority w:val="1"/>
    <w:qFormat/>
    <w:pPr>
      <w:spacing w:before="70"/>
      <w:jc w:val="center"/>
    </w:pPr>
  </w:style>
  <w:style w:type="character" w:styleId="Hyperlink">
    <w:name w:val="Hyperlink"/>
    <w:uiPriority w:val="99"/>
    <w:rsid w:val="00BF5CF8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BF5CF8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BF5CF8"/>
    <w:rPr>
      <w:b/>
      <w:bCs/>
    </w:rPr>
  </w:style>
  <w:style w:type="table" w:styleId="TableGrid">
    <w:name w:val="Table Grid"/>
    <w:basedOn w:val="TableNormal"/>
    <w:uiPriority w:val="39"/>
    <w:rsid w:val="008E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9A"/>
    <w:rPr>
      <w:rFonts w:ascii="Segoe UI" w:eastAsia="Times New Roman" w:hAnsi="Segoe UI" w:cs="Segoe UI"/>
      <w:sz w:val="18"/>
      <w:szCs w:val="18"/>
    </w:rPr>
  </w:style>
  <w:style w:type="paragraph" w:customStyle="1" w:styleId="Slogan">
    <w:name w:val="Slogan"/>
    <w:basedOn w:val="Normal"/>
    <w:rsid w:val="009D769F"/>
    <w:pPr>
      <w:framePr w:hSpace="187" w:wrap="around" w:vAnchor="page" w:hAnchor="page" w:xAlign="center" w:y="1441"/>
      <w:widowControl/>
      <w:autoSpaceDE/>
      <w:autoSpaceDN/>
      <w:spacing w:before="0" w:after="0" w:line="240" w:lineRule="auto"/>
      <w:suppressOverlap/>
    </w:pPr>
    <w:rPr>
      <w:rFonts w:ascii="Century Gothic" w:hAnsi="Century Gothic"/>
      <w:i/>
      <w:color w:val="993300"/>
      <w:sz w:val="18"/>
      <w:szCs w:val="24"/>
    </w:rPr>
  </w:style>
  <w:style w:type="paragraph" w:styleId="Title">
    <w:name w:val="Title"/>
    <w:basedOn w:val="Normal"/>
    <w:link w:val="TitleChar"/>
    <w:uiPriority w:val="99"/>
    <w:qFormat/>
    <w:rsid w:val="009D769F"/>
    <w:pPr>
      <w:widowControl/>
      <w:autoSpaceDE/>
      <w:autoSpaceDN/>
      <w:spacing w:line="240" w:lineRule="auto"/>
      <w:jc w:val="center"/>
    </w:pPr>
    <w:rPr>
      <w:rFonts w:ascii="VNI-Times" w:hAnsi="VNI-Times"/>
      <w:b/>
      <w:bCs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9D769F"/>
    <w:rPr>
      <w:rFonts w:ascii="VNI-Times" w:eastAsia="Times New Roman" w:hAnsi="VNI-Times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ms.petrolimex.com.v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ms.petrolimex.com.vn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E41CE-DF74-4BBE-89E3-6505BD618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D86A1-8A5C-42D8-8620-700FB4F09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2F911-EE57-4920-91EA-B933CACCD3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NgaVTT</dc:creator>
  <cp:lastModifiedBy>Microsoft account</cp:lastModifiedBy>
  <cp:revision>69</cp:revision>
  <cp:lastPrinted>2020-10-12T06:04:00Z</cp:lastPrinted>
  <dcterms:created xsi:type="dcterms:W3CDTF">2020-10-11T20:28:00Z</dcterms:created>
  <dcterms:modified xsi:type="dcterms:W3CDTF">2021-03-06T18:31:00Z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